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9D17" w14:textId="77777777" w:rsidR="0001211C" w:rsidRPr="008D54B5" w:rsidRDefault="003B6013" w:rsidP="008D54B5">
      <w:pPr>
        <w:autoSpaceDE w:val="0"/>
        <w:autoSpaceDN w:val="0"/>
        <w:ind w:left="280" w:hangingChars="100" w:hanging="280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8D54B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日本技術史教育学会</w:t>
      </w:r>
    </w:p>
    <w:p w14:paraId="5A5CA2DD" w14:textId="3DF1C923" w:rsidR="0067765C" w:rsidRDefault="0067765C" w:rsidP="00DF2062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7347ED">
        <w:rPr>
          <w:rFonts w:ascii="ＭＳ ゴシック" w:eastAsia="ＭＳ ゴシック" w:hAnsi="ＭＳ ゴシック" w:hint="eastAsia"/>
          <w:sz w:val="24"/>
        </w:rPr>
        <w:t>日本技術史教育学会 創立30周年記念年</w:t>
      </w:r>
      <w:r w:rsidR="002C2B8C">
        <w:rPr>
          <w:rFonts w:ascii="ＭＳ ゴシック" w:eastAsia="ＭＳ ゴシック" w:hAnsi="ＭＳ ゴシック" w:hint="eastAsia"/>
          <w:sz w:val="24"/>
        </w:rPr>
        <w:t>特別</w:t>
      </w:r>
      <w:r w:rsidRPr="007347ED">
        <w:rPr>
          <w:rFonts w:ascii="ＭＳ ゴシック" w:eastAsia="ＭＳ ゴシック" w:hAnsi="ＭＳ ゴシック" w:hint="eastAsia"/>
          <w:sz w:val="24"/>
        </w:rPr>
        <w:t>講演</w:t>
      </w:r>
      <w:r>
        <w:rPr>
          <w:rFonts w:ascii="ＭＳ ゴシック" w:eastAsia="ＭＳ ゴシック" w:hAnsi="ＭＳ ゴシック" w:hint="eastAsia"/>
          <w:sz w:val="24"/>
        </w:rPr>
        <w:t xml:space="preserve">・懇親会・研究発表講演会　　　　　　　</w:t>
      </w:r>
    </w:p>
    <w:p w14:paraId="5C6D5A83" w14:textId="6644C675" w:rsidR="003B6013" w:rsidRPr="0067765C" w:rsidRDefault="0067765C" w:rsidP="00DF2062">
      <w:pPr>
        <w:spacing w:line="280" w:lineRule="exact"/>
        <w:jc w:val="center"/>
        <w:rPr>
          <w:rFonts w:asciiTheme="majorEastAsia" w:eastAsiaTheme="majorEastAsia" w:hAnsiTheme="majorEastAsia"/>
          <w:w w:val="9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参加申込書　　　</w:t>
      </w:r>
      <w:r w:rsidR="00DF2062" w:rsidRPr="008D54B5">
        <w:rPr>
          <w:rFonts w:ascii="ＭＳ Ｐゴシック" w:eastAsia="ＭＳ Ｐゴシック" w:hAnsi="ＭＳ Ｐゴシック" w:hint="eastAsia"/>
          <w:w w:val="90"/>
          <w:kern w:val="0"/>
          <w:sz w:val="24"/>
        </w:rPr>
        <w:t xml:space="preserve">　</w:t>
      </w:r>
    </w:p>
    <w:p w14:paraId="1D0425D5" w14:textId="549D0615" w:rsidR="005F7B73" w:rsidRPr="0067765C" w:rsidRDefault="005F7B73" w:rsidP="0067765C">
      <w:pPr>
        <w:spacing w:line="280" w:lineRule="exact"/>
        <w:ind w:firstLineChars="1300" w:firstLine="2797"/>
        <w:jc w:val="left"/>
        <w:rPr>
          <w:rFonts w:ascii="ＭＳ ゴシック" w:eastAsia="ＭＳ ゴシック" w:hAnsi="ＭＳ ゴシック"/>
          <w:w w:val="90"/>
          <w:kern w:val="0"/>
          <w:sz w:val="24"/>
        </w:rPr>
      </w:pPr>
      <w:r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202</w:t>
      </w:r>
      <w:r w:rsidR="0067765C"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5</w:t>
      </w:r>
      <w:r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年</w:t>
      </w:r>
      <w:r w:rsidR="0067765C"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10</w:t>
      </w:r>
      <w:r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月</w:t>
      </w:r>
      <w:r w:rsidR="0067765C"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18</w:t>
      </w:r>
      <w:r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日（土）</w:t>
      </w:r>
      <w:r w:rsidR="0067765C"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、19日（日）</w:t>
      </w:r>
      <w:r w:rsidRPr="0067765C">
        <w:rPr>
          <w:rFonts w:ascii="ＭＳ ゴシック" w:eastAsia="ＭＳ ゴシック" w:hAnsi="ＭＳ ゴシック" w:hint="eastAsia"/>
          <w:w w:val="90"/>
          <w:kern w:val="0"/>
          <w:sz w:val="24"/>
        </w:rPr>
        <w:t>実施</w:t>
      </w:r>
    </w:p>
    <w:p w14:paraId="45F734BD" w14:textId="259CCBAE" w:rsidR="006B18F3" w:rsidRPr="002C2B8C" w:rsidRDefault="002C2B8C" w:rsidP="002C2B8C">
      <w:pPr>
        <w:autoSpaceDE w:val="0"/>
        <w:autoSpaceDN w:val="0"/>
        <w:spacing w:beforeLines="50" w:before="151" w:afterLines="50" w:after="151" w:line="28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194A51" w:rsidRPr="00B458CB">
        <w:rPr>
          <w:rFonts w:ascii="ＭＳ ゴシック" w:eastAsia="ＭＳ ゴシック" w:hAnsi="ＭＳ ゴシック" w:hint="eastAsia"/>
          <w:kern w:val="0"/>
          <w:sz w:val="28"/>
          <w:szCs w:val="28"/>
        </w:rPr>
        <w:t>申込</w:t>
      </w:r>
      <w:r w:rsidR="00B458CB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  <w:r w:rsidR="00194A51" w:rsidRPr="00B458CB">
        <w:rPr>
          <w:rFonts w:ascii="ＭＳ ゴシック" w:eastAsia="ＭＳ ゴシック" w:hAnsi="ＭＳ ゴシック" w:hint="eastAsia"/>
          <w:kern w:val="0"/>
          <w:sz w:val="28"/>
          <w:szCs w:val="28"/>
        </w:rPr>
        <w:t>送付先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4B7621" w:rsidRPr="0067765C">
        <w:rPr>
          <w:rFonts w:ascii="ＭＳ ゴシック" w:eastAsia="ＭＳ ゴシック" w:hAnsi="ＭＳ ゴシック" w:hint="eastAsia"/>
          <w:kern w:val="0"/>
          <w:sz w:val="24"/>
        </w:rPr>
        <w:t>best450@yahoo.co.jp</w:t>
      </w:r>
      <w:r w:rsidR="0067765C" w:rsidRPr="0067765C">
        <w:rPr>
          <w:rFonts w:ascii="ＭＳ ゴシック" w:eastAsia="ＭＳ ゴシック" w:hAnsi="ＭＳ ゴシック" w:hint="eastAsia"/>
          <w:kern w:val="0"/>
          <w:sz w:val="24"/>
        </w:rPr>
        <w:t>（企画担当理事　武長玄次郎）</w:t>
      </w:r>
    </w:p>
    <w:p w14:paraId="3BF98928" w14:textId="5070DDFE" w:rsidR="006B18F3" w:rsidRPr="0067765C" w:rsidRDefault="006B18F3" w:rsidP="006B18F3">
      <w:pPr>
        <w:autoSpaceDE w:val="0"/>
        <w:autoSpaceDN w:val="0"/>
        <w:spacing w:beforeLines="50" w:before="151" w:afterLines="50" w:after="151" w:line="280" w:lineRule="exact"/>
        <w:jc w:val="center"/>
        <w:rPr>
          <w:rFonts w:asciiTheme="majorEastAsia" w:eastAsiaTheme="majorEastAsia" w:hAnsiTheme="majorEastAsia"/>
          <w:szCs w:val="21"/>
          <w:lang w:eastAsia="zh-CN"/>
        </w:rPr>
      </w:pPr>
      <w:r w:rsidRPr="0067765C">
        <w:rPr>
          <w:rFonts w:asciiTheme="majorEastAsia" w:eastAsiaTheme="majorEastAsia" w:hAnsiTheme="majorEastAsia"/>
          <w:szCs w:val="21"/>
          <w:lang w:eastAsia="zh-TW"/>
        </w:rPr>
        <w:t>〒1</w:t>
      </w:r>
      <w:r w:rsidR="00E66A97" w:rsidRPr="0067765C">
        <w:rPr>
          <w:rFonts w:asciiTheme="majorEastAsia" w:eastAsiaTheme="majorEastAsia" w:hAnsiTheme="majorEastAsia" w:hint="eastAsia"/>
          <w:szCs w:val="21"/>
          <w:lang w:eastAsia="zh-CN"/>
        </w:rPr>
        <w:t>04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>-003</w:t>
      </w:r>
      <w:r w:rsidR="00E66A97" w:rsidRPr="0067765C">
        <w:rPr>
          <w:rFonts w:asciiTheme="majorEastAsia" w:eastAsiaTheme="majorEastAsia" w:hAnsiTheme="majorEastAsia" w:hint="eastAsia"/>
          <w:szCs w:val="21"/>
          <w:lang w:eastAsia="zh-CN"/>
        </w:rPr>
        <w:t>3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 xml:space="preserve"> 東京都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中央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>区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新川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>2-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22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>-</w:t>
      </w:r>
      <w:r w:rsidR="00E66A97" w:rsidRPr="0067765C">
        <w:rPr>
          <w:rFonts w:asciiTheme="majorEastAsia" w:eastAsiaTheme="majorEastAsia" w:hAnsiTheme="majorEastAsia" w:hint="eastAsia"/>
          <w:szCs w:val="21"/>
          <w:lang w:eastAsia="zh-CN"/>
        </w:rPr>
        <w:t>4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 xml:space="preserve"> 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新共立ﾋﾞﾙ2階</w:t>
      </w:r>
      <w:r w:rsidR="00E66A97" w:rsidRPr="0067765C">
        <w:rPr>
          <w:rFonts w:asciiTheme="majorEastAsia" w:eastAsiaTheme="majorEastAsia" w:hAnsiTheme="majorEastAsia" w:hint="eastAsia"/>
          <w:szCs w:val="21"/>
          <w:lang w:eastAsia="zh-CN"/>
        </w:rPr>
        <w:t xml:space="preserve"> </w:t>
      </w:r>
      <w:r w:rsidRPr="0067765C">
        <w:rPr>
          <w:rFonts w:asciiTheme="majorEastAsia" w:eastAsiaTheme="majorEastAsia" w:hAnsiTheme="majorEastAsia"/>
          <w:szCs w:val="21"/>
          <w:lang w:eastAsia="zh-TW"/>
        </w:rPr>
        <w:t>(株)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共立</w:t>
      </w:r>
      <w:r w:rsidR="00E66A97" w:rsidRPr="0067765C">
        <w:rPr>
          <w:rFonts w:asciiTheme="majorEastAsia" w:eastAsiaTheme="majorEastAsia" w:hAnsiTheme="majorEastAsia" w:hint="eastAsia"/>
          <w:szCs w:val="21"/>
          <w:lang w:eastAsia="zh-CN"/>
        </w:rPr>
        <w:t xml:space="preserve"> </w:t>
      </w:r>
      <w:r w:rsidR="00E66A97" w:rsidRPr="0067765C">
        <w:rPr>
          <w:rFonts w:asciiTheme="majorEastAsia" w:eastAsiaTheme="majorEastAsia" w:hAnsiTheme="majorEastAsia"/>
          <w:szCs w:val="21"/>
          <w:lang w:eastAsia="zh-TW"/>
        </w:rPr>
        <w:t>内</w:t>
      </w:r>
    </w:p>
    <w:p w14:paraId="6971CF73" w14:textId="1273ACFF" w:rsidR="00E66A97" w:rsidRPr="0067765C" w:rsidRDefault="00E66A97" w:rsidP="006B18F3">
      <w:pPr>
        <w:autoSpaceDE w:val="0"/>
        <w:autoSpaceDN w:val="0"/>
        <w:spacing w:beforeLines="50" w:before="151" w:afterLines="50" w:after="151" w:line="280" w:lineRule="exact"/>
        <w:jc w:val="center"/>
        <w:rPr>
          <w:rFonts w:asciiTheme="majorEastAsia" w:eastAsiaTheme="majorEastAsia" w:hAnsiTheme="majorEastAsia"/>
          <w:szCs w:val="21"/>
        </w:rPr>
      </w:pPr>
      <w:r w:rsidRPr="0067765C">
        <w:rPr>
          <w:rFonts w:asciiTheme="majorEastAsia" w:eastAsiaTheme="majorEastAsia" w:hAnsiTheme="majorEastAsia" w:hint="eastAsia"/>
          <w:szCs w:val="21"/>
        </w:rPr>
        <w:t>TEL: 03-3551-9891(代)、FAX: 03-3553-2047</w:t>
      </w:r>
    </w:p>
    <w:p w14:paraId="7A92E4E4" w14:textId="30C0830E" w:rsidR="006B18F3" w:rsidRPr="0067765C" w:rsidRDefault="006B18F3" w:rsidP="00EA7034">
      <w:pPr>
        <w:autoSpaceDE w:val="0"/>
        <w:autoSpaceDN w:val="0"/>
        <w:spacing w:beforeLines="50" w:before="151" w:afterLines="50" w:after="151" w:line="280" w:lineRule="exact"/>
        <w:ind w:firstLineChars="600" w:firstLine="1257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67765C">
        <w:rPr>
          <w:rFonts w:asciiTheme="majorEastAsia" w:eastAsiaTheme="majorEastAsia" w:hAnsiTheme="majorEastAsia"/>
          <w:szCs w:val="21"/>
          <w:lang w:eastAsia="zh-TW"/>
        </w:rPr>
        <w:t>日本技術史教育学会</w:t>
      </w:r>
      <w:r w:rsidRPr="0067765C">
        <w:rPr>
          <w:rFonts w:asciiTheme="majorEastAsia" w:eastAsiaTheme="majorEastAsia" w:hAnsiTheme="majorEastAsia" w:hint="eastAsia"/>
          <w:szCs w:val="21"/>
        </w:rPr>
        <w:t>事務局</w:t>
      </w:r>
      <w:r w:rsidR="00E66A97" w:rsidRPr="0067765C">
        <w:rPr>
          <w:rFonts w:asciiTheme="majorEastAsia" w:eastAsiaTheme="majorEastAsia" w:hAnsiTheme="majorEastAsia" w:hint="eastAsia"/>
          <w:szCs w:val="21"/>
        </w:rPr>
        <w:t>（担当者：栗本佳世子・齋藤哲治）</w:t>
      </w:r>
    </w:p>
    <w:p w14:paraId="188B8E0D" w14:textId="290B1A70" w:rsidR="00103634" w:rsidRPr="00D90C37" w:rsidRDefault="0083413A" w:rsidP="006B18F3">
      <w:pPr>
        <w:autoSpaceDE w:val="0"/>
        <w:autoSpaceDN w:val="0"/>
        <w:spacing w:beforeLines="50" w:before="151" w:afterLines="50" w:after="151" w:line="280" w:lineRule="exact"/>
        <w:jc w:val="center"/>
        <w:rPr>
          <w:rFonts w:ascii="ＭＳ Ｐゴシック" w:eastAsia="ＭＳ Ｐゴシック" w:cs="ＭＳ Ｐゴシック"/>
          <w:b/>
          <w:kern w:val="0"/>
          <w:sz w:val="22"/>
          <w:szCs w:val="22"/>
        </w:rPr>
      </w:pPr>
      <w:r w:rsidRPr="00435876">
        <w:rPr>
          <w:rFonts w:ascii="ＭＳ Ｐゴシック" w:eastAsia="ＭＳ Ｐゴシック" w:cs="ＭＳ Ｐゴシック" w:hint="eastAsia"/>
          <w:kern w:val="0"/>
          <w:sz w:val="22"/>
          <w:szCs w:val="22"/>
          <w:lang w:eastAsia="zh-CN"/>
        </w:rPr>
        <w:t>●</w:t>
      </w:r>
      <w:r w:rsidR="00103634">
        <w:rPr>
          <w:rFonts w:ascii="ＭＳ Ｐゴシック" w:eastAsia="ＭＳ Ｐゴシック" w:cs="ＭＳ Ｐゴシック" w:hint="eastAsia"/>
          <w:kern w:val="0"/>
          <w:sz w:val="22"/>
          <w:szCs w:val="22"/>
          <w:lang w:val="ja-JP" w:eastAsia="zh-CN"/>
        </w:rPr>
        <w:t>参加申込期限</w:t>
      </w:r>
      <w:r w:rsidR="00103634" w:rsidRPr="00435876">
        <w:rPr>
          <w:rFonts w:ascii="ＭＳ Ｐゴシック" w:eastAsia="ＭＳ Ｐゴシック" w:cs="ＭＳ Ｐゴシック" w:hint="eastAsia"/>
          <w:kern w:val="0"/>
          <w:sz w:val="22"/>
          <w:szCs w:val="22"/>
          <w:lang w:eastAsia="zh-CN"/>
        </w:rPr>
        <w:t>：</w:t>
      </w:r>
      <w:r w:rsidR="005A7679">
        <w:rPr>
          <w:rFonts w:ascii="ＭＳ Ｐゴシック" w:eastAsia="ＭＳ Ｐゴシック" w:cs="ＭＳ Ｐゴシック" w:hint="eastAsia"/>
          <w:b/>
          <w:color w:val="000000"/>
          <w:kern w:val="0"/>
          <w:sz w:val="22"/>
          <w:szCs w:val="22"/>
          <w:lang w:eastAsia="zh-CN"/>
        </w:rPr>
        <w:t>202</w:t>
      </w:r>
      <w:r w:rsidR="0067765C">
        <w:rPr>
          <w:rFonts w:ascii="ＭＳ Ｐゴシック" w:eastAsia="ＭＳ Ｐゴシック" w:cs="ＭＳ Ｐゴシック" w:hint="eastAsia"/>
          <w:b/>
          <w:color w:val="000000"/>
          <w:kern w:val="0"/>
          <w:sz w:val="22"/>
          <w:szCs w:val="22"/>
        </w:rPr>
        <w:t>5</w:t>
      </w:r>
      <w:r w:rsidR="00103634" w:rsidRPr="002F2108">
        <w:rPr>
          <w:rFonts w:ascii="ＭＳ Ｐゴシック" w:eastAsia="ＭＳ Ｐゴシック" w:cs="ＭＳ Ｐゴシック" w:hint="eastAsia"/>
          <w:b/>
          <w:color w:val="000000"/>
          <w:kern w:val="0"/>
          <w:sz w:val="22"/>
          <w:szCs w:val="22"/>
          <w:lang w:val="ja-JP" w:eastAsia="zh-CN"/>
        </w:rPr>
        <w:t>年</w:t>
      </w:r>
      <w:r w:rsidR="0067765C">
        <w:rPr>
          <w:rFonts w:ascii="ＭＳ Ｐゴシック" w:eastAsia="ＭＳ Ｐゴシック" w:cs="ＭＳ Ｐゴシック" w:hint="eastAsia"/>
          <w:b/>
          <w:kern w:val="0"/>
          <w:sz w:val="22"/>
          <w:szCs w:val="22"/>
        </w:rPr>
        <w:t>10</w:t>
      </w:r>
      <w:r w:rsidR="00103634"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val="ja-JP" w:eastAsia="zh-CN"/>
        </w:rPr>
        <w:t>月</w:t>
      </w:r>
      <w:r w:rsidR="0067765C">
        <w:rPr>
          <w:rFonts w:ascii="ＭＳ Ｐゴシック" w:eastAsia="ＭＳ Ｐゴシック" w:cs="ＭＳ Ｐゴシック" w:hint="eastAsia"/>
          <w:b/>
          <w:kern w:val="0"/>
          <w:sz w:val="22"/>
          <w:szCs w:val="22"/>
        </w:rPr>
        <w:t>10</w:t>
      </w:r>
      <w:r w:rsidR="008D12B2"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val="ja-JP" w:eastAsia="zh-CN"/>
        </w:rPr>
        <w:t>日</w:t>
      </w:r>
      <w:r w:rsidR="009E2407"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eastAsia="zh-CN"/>
        </w:rPr>
        <w:t>（</w:t>
      </w:r>
      <w:r w:rsidR="0067765C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val="ja-JP"/>
        </w:rPr>
        <w:t>金</w:t>
      </w:r>
      <w:r w:rsidR="00103634"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eastAsia="zh-CN"/>
        </w:rPr>
        <w:t>）</w:t>
      </w:r>
      <w:r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eastAsia="zh-CN"/>
        </w:rPr>
        <w:t>17</w:t>
      </w:r>
      <w:r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val="ja-JP" w:eastAsia="zh-CN"/>
        </w:rPr>
        <w:t>時</w:t>
      </w:r>
      <w:r w:rsidR="001E6762" w:rsidRPr="002F2108">
        <w:rPr>
          <w:rFonts w:ascii="ＭＳ Ｐゴシック" w:eastAsia="ＭＳ Ｐゴシック" w:cs="ＭＳ Ｐゴシック" w:hint="eastAsia"/>
          <w:b/>
          <w:kern w:val="0"/>
          <w:sz w:val="22"/>
          <w:szCs w:val="22"/>
          <w:lang w:val="ja-JP" w:eastAsia="zh-CN"/>
        </w:rPr>
        <w:t>必着</w:t>
      </w:r>
    </w:p>
    <w:p w14:paraId="5C3AB975" w14:textId="76EA14C6" w:rsidR="0037158F" w:rsidRPr="00D90C37" w:rsidRDefault="0037158F" w:rsidP="006B18F3">
      <w:pPr>
        <w:autoSpaceDE w:val="0"/>
        <w:autoSpaceDN w:val="0"/>
        <w:spacing w:beforeLines="50" w:before="151" w:afterLines="50" w:after="151" w:line="280" w:lineRule="exact"/>
        <w:jc w:val="center"/>
        <w:rPr>
          <w:rFonts w:ascii="ＭＳ Ｐゴシック" w:eastAsia="ＭＳ Ｐゴシック" w:cs="ＭＳ Ｐゴシック"/>
          <w:color w:val="EE0000"/>
          <w:kern w:val="0"/>
          <w:sz w:val="22"/>
          <w:szCs w:val="22"/>
        </w:rPr>
      </w:pPr>
      <w:r w:rsidRPr="00D90C37">
        <w:rPr>
          <w:rFonts w:ascii="ＭＳ Ｐゴシック" w:eastAsia="ＭＳ Ｐゴシック" w:cs="ＭＳ Ｐゴシック" w:hint="eastAsia"/>
          <w:b/>
          <w:color w:val="EE0000"/>
          <w:kern w:val="0"/>
          <w:sz w:val="22"/>
          <w:szCs w:val="22"/>
          <w:lang w:val="ja-JP"/>
        </w:rPr>
        <w:t>＊注意　10月18日と19日両方に参加される場合、参加登録費は1日分をお支払いください。</w:t>
      </w:r>
    </w:p>
    <w:p w14:paraId="3CD54484" w14:textId="533EC42C" w:rsidR="003C6D42" w:rsidRDefault="003C6D42" w:rsidP="0066762F">
      <w:pPr>
        <w:autoSpaceDE w:val="0"/>
        <w:autoSpaceDN w:val="0"/>
        <w:spacing w:beforeLines="50" w:before="151" w:afterLines="25" w:after="75" w:line="280" w:lineRule="exact"/>
        <w:ind w:rightChars="-67" w:right="-140" w:firstLineChars="3028" w:firstLine="6648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申込日：　</w:t>
      </w:r>
      <w:r w:rsidR="00F11D55">
        <w:rPr>
          <w:rFonts w:ascii="ＭＳ Ｐゴシック" w:eastAsia="ＭＳ Ｐゴシック" w:hAnsi="ＭＳ Ｐゴシック"/>
          <w:kern w:val="0"/>
          <w:sz w:val="22"/>
          <w:szCs w:val="22"/>
        </w:rPr>
        <w:t>202</w:t>
      </w:r>
      <w:r w:rsidR="0067765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5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</w:t>
      </w:r>
      <w:r w:rsidR="0067765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月</w:t>
      </w:r>
      <w:r w:rsidR="0067765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日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dashSmallGap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303"/>
        <w:gridCol w:w="524"/>
        <w:gridCol w:w="1085"/>
        <w:gridCol w:w="3244"/>
      </w:tblGrid>
      <w:tr w:rsidR="00581FCC" w:rsidRPr="0068034D" w14:paraId="0D7F071B" w14:textId="77777777" w:rsidTr="002C2B8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CB253D8" w14:textId="77777777" w:rsidR="00581FCC" w:rsidRPr="0068034D" w:rsidRDefault="00581FCC" w:rsidP="00106681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</w:tcBorders>
            <w:vAlign w:val="center"/>
          </w:tcPr>
          <w:p w14:paraId="404761C8" w14:textId="5B0F89FA" w:rsidR="00581FCC" w:rsidRPr="0068034D" w:rsidRDefault="00581FCC" w:rsidP="00C96C6D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81FCC" w:rsidRPr="0068034D" w14:paraId="260DAA5F" w14:textId="77777777" w:rsidTr="002C2B8C">
        <w:trPr>
          <w:trHeight w:val="397"/>
          <w:jc w:val="center"/>
        </w:trPr>
        <w:tc>
          <w:tcPr>
            <w:tcW w:w="1838" w:type="dxa"/>
            <w:vAlign w:val="center"/>
          </w:tcPr>
          <w:p w14:paraId="5D405B4B" w14:textId="77777777" w:rsidR="00581FCC" w:rsidRPr="0068034D" w:rsidRDefault="00581FCC" w:rsidP="00106681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8156" w:type="dxa"/>
            <w:gridSpan w:val="4"/>
            <w:vAlign w:val="center"/>
          </w:tcPr>
          <w:p w14:paraId="08FB26D7" w14:textId="7DC4599E" w:rsidR="00581FCC" w:rsidRPr="0068034D" w:rsidRDefault="00581FCC" w:rsidP="00C96C6D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793752" w:rsidRPr="0068034D" w14:paraId="13077FEE" w14:textId="77777777" w:rsidTr="002C2B8C">
        <w:trPr>
          <w:trHeight w:val="624"/>
          <w:jc w:val="center"/>
        </w:trPr>
        <w:tc>
          <w:tcPr>
            <w:tcW w:w="1838" w:type="dxa"/>
            <w:vAlign w:val="center"/>
          </w:tcPr>
          <w:p w14:paraId="1405F440" w14:textId="6A425428" w:rsidR="00793752" w:rsidRPr="0068034D" w:rsidRDefault="00793752" w:rsidP="00106681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住</w:t>
            </w:r>
            <w:r w:rsidR="00C96C6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</w:t>
            </w: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8156" w:type="dxa"/>
            <w:gridSpan w:val="4"/>
            <w:vAlign w:val="center"/>
          </w:tcPr>
          <w:p w14:paraId="41F81D1D" w14:textId="3F5EEA41" w:rsidR="00793752" w:rsidRPr="0068034D" w:rsidRDefault="00793752" w:rsidP="0010668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1E3C86AE" w14:textId="687DECF3" w:rsidR="00793752" w:rsidRPr="0068034D" w:rsidRDefault="00793752" w:rsidP="0010668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470C7" w:rsidRPr="0068034D" w14:paraId="64ABD0D8" w14:textId="77777777" w:rsidTr="002C2B8C">
        <w:trPr>
          <w:trHeight w:val="567"/>
          <w:jc w:val="center"/>
        </w:trPr>
        <w:tc>
          <w:tcPr>
            <w:tcW w:w="1838" w:type="dxa"/>
            <w:vAlign w:val="center"/>
          </w:tcPr>
          <w:p w14:paraId="45F34C0F" w14:textId="165DA8B7" w:rsidR="0083413A" w:rsidRPr="0068034D" w:rsidRDefault="000470C7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</w:t>
            </w:r>
            <w:r w:rsidR="00C96C6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</w:t>
            </w:r>
            <w:r w:rsidRPr="0068034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3303" w:type="dxa"/>
            <w:vAlign w:val="center"/>
          </w:tcPr>
          <w:p w14:paraId="21B9AA80" w14:textId="67322437" w:rsidR="000470C7" w:rsidRPr="0068034D" w:rsidRDefault="000470C7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815F5B9" w14:textId="21EFB8C7" w:rsidR="0083413A" w:rsidRPr="00C96C6D" w:rsidRDefault="000470C7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FAX</w:t>
            </w:r>
          </w:p>
        </w:tc>
        <w:tc>
          <w:tcPr>
            <w:tcW w:w="3244" w:type="dxa"/>
            <w:vAlign w:val="center"/>
          </w:tcPr>
          <w:p w14:paraId="1D8078ED" w14:textId="18A2403F" w:rsidR="000470C7" w:rsidRPr="0068034D" w:rsidRDefault="000470C7" w:rsidP="0067765C">
            <w:pPr>
              <w:widowControl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B5396" w:rsidRPr="0068034D" w14:paraId="39ED74EB" w14:textId="77777777" w:rsidTr="002C2B8C">
        <w:trPr>
          <w:trHeight w:val="510"/>
          <w:jc w:val="center"/>
        </w:trPr>
        <w:tc>
          <w:tcPr>
            <w:tcW w:w="1838" w:type="dxa"/>
            <w:vAlign w:val="center"/>
          </w:tcPr>
          <w:p w14:paraId="2E77E9E1" w14:textId="758A4E96" w:rsidR="00A53E4B" w:rsidRPr="0068034D" w:rsidRDefault="005B5396" w:rsidP="009D2EFF">
            <w:pPr>
              <w:autoSpaceDE w:val="0"/>
              <w:autoSpaceDN w:val="0"/>
              <w:spacing w:line="280" w:lineRule="exact"/>
              <w:ind w:firstLineChars="200" w:firstLine="419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E-mail</w:t>
            </w:r>
          </w:p>
        </w:tc>
        <w:tc>
          <w:tcPr>
            <w:tcW w:w="8156" w:type="dxa"/>
            <w:gridSpan w:val="4"/>
            <w:vAlign w:val="center"/>
          </w:tcPr>
          <w:p w14:paraId="4954166F" w14:textId="5DA2EE6A" w:rsidR="005B5396" w:rsidRPr="0068034D" w:rsidRDefault="005B5396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37158F" w:rsidRPr="0068034D" w14:paraId="1D36CB6C" w14:textId="3C29906B" w:rsidTr="00835919">
        <w:trPr>
          <w:trHeight w:val="525"/>
          <w:jc w:val="center"/>
        </w:trPr>
        <w:tc>
          <w:tcPr>
            <w:tcW w:w="1838" w:type="dxa"/>
            <w:vMerge w:val="restart"/>
            <w:vAlign w:val="center"/>
          </w:tcPr>
          <w:p w14:paraId="41B384F9" w14:textId="64D17D2F" w:rsidR="0037158F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10月18日(土)</w:t>
            </w:r>
          </w:p>
          <w:p w14:paraId="55D50215" w14:textId="7C0E2445" w:rsidR="0037158F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特別講演会</w:t>
            </w:r>
          </w:p>
          <w:p w14:paraId="2C6DB01B" w14:textId="62C4B96B" w:rsidR="00D90C37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参</w:t>
            </w:r>
            <w:r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 xml:space="preserve">    </w:t>
            </w: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加</w:t>
            </w:r>
          </w:p>
        </w:tc>
        <w:tc>
          <w:tcPr>
            <w:tcW w:w="3827" w:type="dxa"/>
            <w:gridSpan w:val="2"/>
            <w:vAlign w:val="center"/>
          </w:tcPr>
          <w:p w14:paraId="0709C77D" w14:textId="00AE0D71" w:rsidR="0037158F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 (講演論文集1冊代を含み､4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000円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)右欄に〇</w:t>
            </w:r>
          </w:p>
        </w:tc>
        <w:tc>
          <w:tcPr>
            <w:tcW w:w="4329" w:type="dxa"/>
            <w:gridSpan w:val="2"/>
            <w:vAlign w:val="center"/>
          </w:tcPr>
          <w:p w14:paraId="21963017" w14:textId="77777777" w:rsidR="0037158F" w:rsidRPr="0068034D" w:rsidRDefault="0037158F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37158F" w:rsidRPr="0068034D" w14:paraId="424BE844" w14:textId="17D632E8" w:rsidTr="00835919">
        <w:trPr>
          <w:trHeight w:val="525"/>
          <w:jc w:val="center"/>
        </w:trPr>
        <w:tc>
          <w:tcPr>
            <w:tcW w:w="1838" w:type="dxa"/>
            <w:vMerge/>
            <w:vAlign w:val="center"/>
          </w:tcPr>
          <w:p w14:paraId="0752847C" w14:textId="66259351" w:rsidR="0037158F" w:rsidRPr="0068034D" w:rsidRDefault="0037158F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3B1425F" w14:textId="1E8BF90F" w:rsidR="0037158F" w:rsidRPr="0068034D" w:rsidRDefault="00F31421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参加登録費(講演論文集代金を含まず､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00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円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)右欄に〇</w:t>
            </w:r>
          </w:p>
        </w:tc>
        <w:tc>
          <w:tcPr>
            <w:tcW w:w="4329" w:type="dxa"/>
            <w:gridSpan w:val="2"/>
            <w:vAlign w:val="center"/>
          </w:tcPr>
          <w:p w14:paraId="0F6BAE46" w14:textId="77777777" w:rsidR="0037158F" w:rsidRPr="0068034D" w:rsidRDefault="0037158F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2C2B8C" w:rsidRPr="0068034D" w14:paraId="205637F9" w14:textId="77777777" w:rsidTr="00835919">
        <w:trPr>
          <w:trHeight w:val="525"/>
          <w:jc w:val="center"/>
        </w:trPr>
        <w:tc>
          <w:tcPr>
            <w:tcW w:w="1838" w:type="dxa"/>
            <w:vAlign w:val="center"/>
          </w:tcPr>
          <w:p w14:paraId="0484A7EA" w14:textId="68C51421" w:rsidR="002C2B8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10月18日(土)</w:t>
            </w:r>
          </w:p>
          <w:p w14:paraId="74962A02" w14:textId="4545B2AB" w:rsidR="002C2B8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弁当 当日徴収</w:t>
            </w:r>
          </w:p>
        </w:tc>
        <w:tc>
          <w:tcPr>
            <w:tcW w:w="3827" w:type="dxa"/>
            <w:gridSpan w:val="2"/>
            <w:vAlign w:val="center"/>
          </w:tcPr>
          <w:p w14:paraId="7CB84622" w14:textId="13DC85B5" w:rsidR="002C2B8C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代金(1000円)右欄に〇</w:t>
            </w:r>
          </w:p>
          <w:p w14:paraId="3FD69573" w14:textId="3D4E58BD" w:rsidR="006D1C87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(弁当の選択はできません｡ご了承ください｡)</w:t>
            </w:r>
          </w:p>
        </w:tc>
        <w:tc>
          <w:tcPr>
            <w:tcW w:w="4329" w:type="dxa"/>
            <w:gridSpan w:val="2"/>
            <w:vAlign w:val="center"/>
          </w:tcPr>
          <w:p w14:paraId="26302708" w14:textId="77777777" w:rsidR="002C2B8C" w:rsidRPr="0068034D" w:rsidRDefault="002C2B8C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7765C" w:rsidRPr="0068034D" w14:paraId="639960B8" w14:textId="78EFE3CB" w:rsidTr="00835919">
        <w:trPr>
          <w:trHeight w:val="525"/>
          <w:jc w:val="center"/>
        </w:trPr>
        <w:tc>
          <w:tcPr>
            <w:tcW w:w="1838" w:type="dxa"/>
            <w:vAlign w:val="center"/>
          </w:tcPr>
          <w:p w14:paraId="6035EAB9" w14:textId="08AB1B50" w:rsidR="002C2B8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10月18日(土)</w:t>
            </w:r>
          </w:p>
          <w:p w14:paraId="4D3369CE" w14:textId="30F78AB8" w:rsidR="0067765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懇親会 当日徴収</w:t>
            </w:r>
          </w:p>
        </w:tc>
        <w:tc>
          <w:tcPr>
            <w:tcW w:w="3827" w:type="dxa"/>
            <w:gridSpan w:val="2"/>
            <w:vAlign w:val="center"/>
          </w:tcPr>
          <w:p w14:paraId="486EF427" w14:textId="640D7AFE" w:rsidR="0067765C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会費(6000円)参加者は右欄に〇</w:t>
            </w:r>
          </w:p>
        </w:tc>
        <w:tc>
          <w:tcPr>
            <w:tcW w:w="4329" w:type="dxa"/>
            <w:gridSpan w:val="2"/>
            <w:vAlign w:val="center"/>
          </w:tcPr>
          <w:p w14:paraId="2602D96F" w14:textId="77777777" w:rsidR="0067765C" w:rsidRPr="0068034D" w:rsidRDefault="0067765C" w:rsidP="0067765C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F7B73" w:rsidRPr="0068034D" w14:paraId="32734062" w14:textId="77777777" w:rsidTr="00835919">
        <w:trPr>
          <w:trHeight w:val="629"/>
          <w:jc w:val="center"/>
        </w:trPr>
        <w:tc>
          <w:tcPr>
            <w:tcW w:w="1838" w:type="dxa"/>
            <w:vMerge w:val="restart"/>
            <w:vAlign w:val="center"/>
          </w:tcPr>
          <w:p w14:paraId="7B21FAD0" w14:textId="77777777" w:rsidR="002F152C" w:rsidRDefault="00C96C6D" w:rsidP="002F152C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10月19日(日)</w:t>
            </w:r>
          </w:p>
          <w:p w14:paraId="748F8580" w14:textId="6F7BCADA" w:rsidR="005F7B73" w:rsidRPr="0068034D" w:rsidRDefault="00C96C6D" w:rsidP="002F152C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  <w:lang w:eastAsia="zh-CN"/>
              </w:rPr>
            </w:pPr>
            <w:r w:rsidRPr="0068034D">
              <w:rPr>
                <w:rFonts w:ascii="ＭＳ Ｐゴシック" w:eastAsia="ＭＳ Ｐゴシック" w:hAnsi="ＭＳ Ｐゴシック"/>
                <w:spacing w:val="-8"/>
                <w:kern w:val="0"/>
                <w:szCs w:val="21"/>
                <w:lang w:eastAsia="zh-CN"/>
              </w:rPr>
              <w:t>研究発表講演会</w:t>
            </w:r>
          </w:p>
          <w:p w14:paraId="71A10D4E" w14:textId="36A54A54" w:rsidR="005F7B73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  <w:lang w:eastAsia="zh-CN"/>
              </w:rPr>
              <w:t>対面参加</w:t>
            </w:r>
          </w:p>
        </w:tc>
        <w:tc>
          <w:tcPr>
            <w:tcW w:w="3827" w:type="dxa"/>
            <w:gridSpan w:val="2"/>
            <w:vAlign w:val="center"/>
          </w:tcPr>
          <w:p w14:paraId="4A885A2D" w14:textId="698057AC" w:rsidR="005F7B73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 (講演論文集1冊代を含み､4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000円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)  右欄に〇</w:t>
            </w:r>
          </w:p>
        </w:tc>
        <w:tc>
          <w:tcPr>
            <w:tcW w:w="4329" w:type="dxa"/>
            <w:gridSpan w:val="2"/>
            <w:vAlign w:val="center"/>
          </w:tcPr>
          <w:p w14:paraId="6BF85F77" w14:textId="3A8DD937" w:rsidR="005F7B73" w:rsidRPr="0068034D" w:rsidRDefault="005F7B73" w:rsidP="00740953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F7B73" w:rsidRPr="0068034D" w14:paraId="1D5EBD5B" w14:textId="77777777" w:rsidTr="00835919">
        <w:trPr>
          <w:trHeight w:val="630"/>
          <w:jc w:val="center"/>
        </w:trPr>
        <w:tc>
          <w:tcPr>
            <w:tcW w:w="1838" w:type="dxa"/>
            <w:vMerge/>
            <w:vAlign w:val="center"/>
          </w:tcPr>
          <w:p w14:paraId="0A79B5AA" w14:textId="77777777" w:rsidR="005F7B73" w:rsidRPr="0068034D" w:rsidRDefault="005F7B73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3AE7DD" w14:textId="7C637E5D" w:rsidR="005F7B73" w:rsidRPr="0068034D" w:rsidRDefault="00F31421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参加登録費(講演論文集代金を含まず､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00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円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)右欄に〇</w:t>
            </w:r>
          </w:p>
        </w:tc>
        <w:tc>
          <w:tcPr>
            <w:tcW w:w="4329" w:type="dxa"/>
            <w:gridSpan w:val="2"/>
            <w:vAlign w:val="center"/>
          </w:tcPr>
          <w:p w14:paraId="40DDF076" w14:textId="3DF12F48" w:rsidR="005F7B73" w:rsidRPr="0068034D" w:rsidRDefault="005F7B73" w:rsidP="00395184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F7B73" w:rsidRPr="0068034D" w14:paraId="536DFF24" w14:textId="52035466" w:rsidTr="00835919">
        <w:trPr>
          <w:trHeight w:val="630"/>
          <w:jc w:val="center"/>
        </w:trPr>
        <w:tc>
          <w:tcPr>
            <w:tcW w:w="1838" w:type="dxa"/>
            <w:vMerge w:val="restart"/>
            <w:vAlign w:val="center"/>
          </w:tcPr>
          <w:p w14:paraId="7AB44732" w14:textId="763E624B" w:rsidR="0067765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10月19日(日)</w:t>
            </w:r>
          </w:p>
          <w:p w14:paraId="524FC9B2" w14:textId="1AE271EE" w:rsidR="005F7B73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研究発表講演会</w:t>
            </w:r>
          </w:p>
          <w:p w14:paraId="43E5B694" w14:textId="41D6AA37" w:rsidR="0067765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ｵﾝﾗｲﾝ参加</w:t>
            </w:r>
          </w:p>
        </w:tc>
        <w:tc>
          <w:tcPr>
            <w:tcW w:w="3827" w:type="dxa"/>
            <w:gridSpan w:val="2"/>
            <w:vAlign w:val="center"/>
          </w:tcPr>
          <w:p w14:paraId="57E6FC68" w14:textId="58295694" w:rsidR="005F7B73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 (講演論文集1冊代を含み､4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000円)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 右欄に〇</w:t>
            </w:r>
          </w:p>
        </w:tc>
        <w:tc>
          <w:tcPr>
            <w:tcW w:w="4329" w:type="dxa"/>
            <w:gridSpan w:val="2"/>
            <w:vAlign w:val="center"/>
          </w:tcPr>
          <w:p w14:paraId="64C9B44E" w14:textId="6014851F" w:rsidR="005F7B73" w:rsidRPr="0068034D" w:rsidRDefault="005F7B73" w:rsidP="00C96C6D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F7B73" w:rsidRPr="0068034D" w14:paraId="1E0B847F" w14:textId="77777777" w:rsidTr="00835919">
        <w:trPr>
          <w:trHeight w:val="63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66070C77" w14:textId="77777777" w:rsidR="005F7B73" w:rsidRPr="0068034D" w:rsidRDefault="005F7B73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7761197" w14:textId="1E8DD452" w:rsidR="005F7B73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参加登録費(講演論文集代金を含まず､20</w:t>
            </w:r>
            <w:r w:rsidRPr="0068034D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00円)</w:t>
            </w: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右欄に○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</w:tcBorders>
            <w:vAlign w:val="center"/>
          </w:tcPr>
          <w:p w14:paraId="478D97F6" w14:textId="77777777" w:rsidR="005F7B73" w:rsidRPr="0068034D" w:rsidRDefault="005F7B73" w:rsidP="00C96C6D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2C2B8C" w:rsidRPr="0068034D" w14:paraId="6A9CD868" w14:textId="77777777" w:rsidTr="00835919">
        <w:trPr>
          <w:trHeight w:val="63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11397C4" w14:textId="343C7537" w:rsidR="002C2B8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10月19日(日)</w:t>
            </w:r>
          </w:p>
          <w:p w14:paraId="517D896E" w14:textId="68AFC348" w:rsidR="002C2B8C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弁当 当日徴収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6D19744" w14:textId="493244F5" w:rsidR="002C2B8C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代金(1000円)右欄に〇</w:t>
            </w:r>
          </w:p>
          <w:p w14:paraId="580E16FA" w14:textId="2C19F919" w:rsidR="006D1C87" w:rsidRPr="0068034D" w:rsidRDefault="00C96C6D" w:rsidP="00F31421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(弁当の選択はできません｡ご了承ください｡)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</w:tcBorders>
            <w:vAlign w:val="center"/>
          </w:tcPr>
          <w:p w14:paraId="2F9462BE" w14:textId="77777777" w:rsidR="002C2B8C" w:rsidRPr="0068034D" w:rsidRDefault="002C2B8C" w:rsidP="00C96C6D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5F7B73" w:rsidRPr="0068034D" w14:paraId="791C52EC" w14:textId="77777777" w:rsidTr="002C2B8C">
        <w:trPr>
          <w:trHeight w:val="397"/>
          <w:jc w:val="center"/>
        </w:trPr>
        <w:tc>
          <w:tcPr>
            <w:tcW w:w="1838" w:type="dxa"/>
            <w:vAlign w:val="center"/>
          </w:tcPr>
          <w:p w14:paraId="05B55F28" w14:textId="79F2B48F" w:rsidR="005F7B73" w:rsidRPr="0068034D" w:rsidRDefault="00C96C6D" w:rsidP="00C96C6D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8034D">
              <w:rPr>
                <w:rFonts w:ascii="ＭＳ Ｐゴシック" w:eastAsia="ＭＳ Ｐゴシック" w:hAnsi="ＭＳ Ｐゴシック"/>
                <w:kern w:val="0"/>
                <w:szCs w:val="21"/>
              </w:rPr>
              <w:t>備考欄</w:t>
            </w:r>
          </w:p>
        </w:tc>
        <w:tc>
          <w:tcPr>
            <w:tcW w:w="8156" w:type="dxa"/>
            <w:gridSpan w:val="4"/>
            <w:tcBorders>
              <w:top w:val="dashSmallGap" w:sz="4" w:space="0" w:color="000000"/>
            </w:tcBorders>
          </w:tcPr>
          <w:p w14:paraId="1A1029B2" w14:textId="2EA7AC36" w:rsidR="005F7B73" w:rsidRPr="0068034D" w:rsidRDefault="005F7B73" w:rsidP="005F7B73">
            <w:pPr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92AE789" w14:textId="77777777" w:rsidR="009526A9" w:rsidRPr="0001211C" w:rsidRDefault="00194A51" w:rsidP="00833AD6">
      <w:pPr>
        <w:autoSpaceDE w:val="0"/>
        <w:autoSpaceDN w:val="0"/>
        <w:spacing w:beforeLines="50" w:before="151" w:line="240" w:lineRule="exact"/>
        <w:ind w:leftChars="50" w:left="344" w:hangingChars="120" w:hanging="239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1211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(1)</w:t>
      </w:r>
      <w:r w:rsidR="00E84EAB" w:rsidRPr="0001211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記入いただいた個人情報は取扱いに注意し</w:t>
      </w:r>
      <w:r w:rsidR="00F73B69" w:rsidRPr="0001211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，当</w:t>
      </w:r>
      <w:r w:rsidR="00E84EAB" w:rsidRPr="0001211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行事以外には使用</w:t>
      </w:r>
      <w:r w:rsidR="0030342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いた</w:t>
      </w:r>
      <w:r w:rsidR="009526A9" w:rsidRPr="0001211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しません</w:t>
      </w:r>
      <w:r w:rsidR="00B243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。</w:t>
      </w:r>
    </w:p>
    <w:p w14:paraId="2A51C178" w14:textId="2CA41ADF" w:rsidR="002F5C6A" w:rsidRDefault="00A1393F" w:rsidP="0067765C">
      <w:pPr>
        <w:autoSpaceDE w:val="0"/>
        <w:autoSpaceDN w:val="0"/>
        <w:spacing w:line="240" w:lineRule="exact"/>
        <w:ind w:firstLineChars="50" w:firstLine="10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(2</w:t>
      </w:r>
      <w:r w:rsidR="0030342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)</w:t>
      </w:r>
      <w:r w:rsidR="009E240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企画担当</w:t>
      </w:r>
      <w:r w:rsidR="005B0DD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より</w:t>
      </w:r>
      <w:r w:rsidR="0030342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申込を確認した旨の連絡を差し上げます</w:t>
      </w:r>
      <w:r w:rsidR="002C6DE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。申込後</w:t>
      </w:r>
      <w:r w:rsidR="008E5EE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に</w:t>
      </w:r>
      <w:r w:rsidR="002C6DE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連絡が</w:t>
      </w:r>
      <w:r w:rsidR="00833AD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無い</w:t>
      </w:r>
      <w:r w:rsidR="009E240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ときはお知らせください。</w:t>
      </w:r>
    </w:p>
    <w:p w14:paraId="7827EA35" w14:textId="156E6A7F" w:rsidR="005F7B73" w:rsidRPr="0067765C" w:rsidRDefault="00B54337" w:rsidP="0033551F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必要な</w:t>
      </w:r>
      <w:r w:rsidR="004F4781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お知らせ等は、</w:t>
      </w:r>
      <w:r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いただいたメールアドレス宛てにお</w:t>
      </w:r>
      <w:r w:rsidR="002F5C6A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知らせいたします</w:t>
      </w:r>
      <w:r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。</w:t>
      </w:r>
      <w:r w:rsidR="004F4781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対面・オンラインのどちらの参加者の方も、事前に　三井住友銀行神田支店（店番号219）普通銀行口座 No. 6669374口座名義：技術史教育学会</w:t>
      </w:r>
      <w:r w:rsidR="002C2B8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 xml:space="preserve">　</w:t>
      </w:r>
      <w:r w:rsidR="004F4781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までの振込をお願いいたします</w:t>
      </w:r>
      <w:r w:rsidR="007214FF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（お振込みいただく金額は、</w:t>
      </w:r>
      <w:r w:rsidR="00906BE6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4</w:t>
      </w:r>
      <w:r w:rsidR="007214FF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000円か</w:t>
      </w:r>
      <w:r w:rsidR="00906BE6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20</w:t>
      </w:r>
      <w:r w:rsidR="007214FF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00円のいずれかです）</w:t>
      </w:r>
      <w:r w:rsidR="004F4781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。</w:t>
      </w:r>
      <w:r w:rsidR="002F62A3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オンライン参加者で</w:t>
      </w:r>
      <w:r w:rsidR="005F7B73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講演論文集を</w:t>
      </w:r>
      <w:r w:rsidR="002F5C6A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申し込</w:t>
      </w:r>
      <w:r w:rsidR="009D2EFF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まれた</w:t>
      </w:r>
      <w:r w:rsidR="005F7B73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方</w:t>
      </w:r>
      <w:r w:rsidR="009D2EFF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へは</w:t>
      </w:r>
      <w:r w:rsidR="005F7B73" w:rsidRPr="0067765C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住所に郵送いたします。</w:t>
      </w:r>
    </w:p>
    <w:p w14:paraId="485AA284" w14:textId="77777777" w:rsidR="009E2407" w:rsidRPr="003448C0" w:rsidRDefault="009E2407" w:rsidP="009E2407">
      <w:pPr>
        <w:autoSpaceDE w:val="0"/>
        <w:autoSpaceDN w:val="0"/>
        <w:spacing w:line="240" w:lineRule="exact"/>
        <w:ind w:leftChars="50" w:left="344" w:hangingChars="120" w:hanging="239"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以　上</w:t>
      </w:r>
    </w:p>
    <w:sectPr w:rsidR="009E2407" w:rsidRPr="003448C0" w:rsidSect="00B03E83">
      <w:pgSz w:w="11907" w:h="16840" w:code="9"/>
      <w:pgMar w:top="851" w:right="1134" w:bottom="851" w:left="1134" w:header="720" w:footer="720" w:gutter="0"/>
      <w:cols w:space="425"/>
      <w:noEndnote/>
      <w:docGrid w:type="linesAndChars" w:linePitch="302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9D09" w14:textId="77777777" w:rsidR="0013515C" w:rsidRDefault="0013515C" w:rsidP="00B24367">
      <w:r>
        <w:separator/>
      </w:r>
    </w:p>
  </w:endnote>
  <w:endnote w:type="continuationSeparator" w:id="0">
    <w:p w14:paraId="3CB8896F" w14:textId="77777777" w:rsidR="0013515C" w:rsidRDefault="0013515C" w:rsidP="00B2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53E4" w14:textId="77777777" w:rsidR="0013515C" w:rsidRDefault="0013515C" w:rsidP="00B24367">
      <w:r>
        <w:separator/>
      </w:r>
    </w:p>
  </w:footnote>
  <w:footnote w:type="continuationSeparator" w:id="0">
    <w:p w14:paraId="346C3424" w14:textId="77777777" w:rsidR="0013515C" w:rsidRDefault="0013515C" w:rsidP="00B2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3184"/>
    <w:multiLevelType w:val="hybridMultilevel"/>
    <w:tmpl w:val="901C0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58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D1"/>
    <w:rsid w:val="000017BE"/>
    <w:rsid w:val="00002852"/>
    <w:rsid w:val="00005C0E"/>
    <w:rsid w:val="0001211C"/>
    <w:rsid w:val="00041362"/>
    <w:rsid w:val="00042517"/>
    <w:rsid w:val="000470C7"/>
    <w:rsid w:val="0005377D"/>
    <w:rsid w:val="00057EF3"/>
    <w:rsid w:val="00062E89"/>
    <w:rsid w:val="00073523"/>
    <w:rsid w:val="00083898"/>
    <w:rsid w:val="00086467"/>
    <w:rsid w:val="000922DF"/>
    <w:rsid w:val="0009500E"/>
    <w:rsid w:val="000A2ADF"/>
    <w:rsid w:val="000A6A9C"/>
    <w:rsid w:val="000B6D66"/>
    <w:rsid w:val="000C10E6"/>
    <w:rsid w:val="000C2953"/>
    <w:rsid w:val="000C51AE"/>
    <w:rsid w:val="000D0F27"/>
    <w:rsid w:val="000D2957"/>
    <w:rsid w:val="000E0358"/>
    <w:rsid w:val="000E08D7"/>
    <w:rsid w:val="000E2281"/>
    <w:rsid w:val="000E47B8"/>
    <w:rsid w:val="000E4B05"/>
    <w:rsid w:val="000F0FD6"/>
    <w:rsid w:val="000F4FE4"/>
    <w:rsid w:val="00102BF4"/>
    <w:rsid w:val="00103634"/>
    <w:rsid w:val="00104693"/>
    <w:rsid w:val="00106681"/>
    <w:rsid w:val="00107C75"/>
    <w:rsid w:val="00114C7F"/>
    <w:rsid w:val="0013515C"/>
    <w:rsid w:val="001365EA"/>
    <w:rsid w:val="0013665F"/>
    <w:rsid w:val="0015009D"/>
    <w:rsid w:val="0015112F"/>
    <w:rsid w:val="0015632E"/>
    <w:rsid w:val="001705A3"/>
    <w:rsid w:val="00190732"/>
    <w:rsid w:val="0019097C"/>
    <w:rsid w:val="001920B6"/>
    <w:rsid w:val="00194A51"/>
    <w:rsid w:val="001A7F0E"/>
    <w:rsid w:val="001B4617"/>
    <w:rsid w:val="001D377F"/>
    <w:rsid w:val="001D5099"/>
    <w:rsid w:val="001D62D7"/>
    <w:rsid w:val="001E6762"/>
    <w:rsid w:val="001F172C"/>
    <w:rsid w:val="00203F15"/>
    <w:rsid w:val="00216C4E"/>
    <w:rsid w:val="002218C0"/>
    <w:rsid w:val="00221AF3"/>
    <w:rsid w:val="0022774C"/>
    <w:rsid w:val="00230BFE"/>
    <w:rsid w:val="0023645E"/>
    <w:rsid w:val="00236A7E"/>
    <w:rsid w:val="00254264"/>
    <w:rsid w:val="002551C0"/>
    <w:rsid w:val="00271CAE"/>
    <w:rsid w:val="00273C55"/>
    <w:rsid w:val="00281D2D"/>
    <w:rsid w:val="00282840"/>
    <w:rsid w:val="002A069D"/>
    <w:rsid w:val="002C2B8C"/>
    <w:rsid w:val="002C6DEF"/>
    <w:rsid w:val="002E2814"/>
    <w:rsid w:val="002F152C"/>
    <w:rsid w:val="002F2108"/>
    <w:rsid w:val="002F5C6A"/>
    <w:rsid w:val="002F62A3"/>
    <w:rsid w:val="00303424"/>
    <w:rsid w:val="00307618"/>
    <w:rsid w:val="00313DFF"/>
    <w:rsid w:val="00322C1D"/>
    <w:rsid w:val="0033551F"/>
    <w:rsid w:val="00336CF9"/>
    <w:rsid w:val="003448C0"/>
    <w:rsid w:val="003702B6"/>
    <w:rsid w:val="0037158F"/>
    <w:rsid w:val="00377258"/>
    <w:rsid w:val="00380C90"/>
    <w:rsid w:val="00381B1C"/>
    <w:rsid w:val="0038429F"/>
    <w:rsid w:val="003846E9"/>
    <w:rsid w:val="003860C9"/>
    <w:rsid w:val="00395184"/>
    <w:rsid w:val="003A0FD8"/>
    <w:rsid w:val="003A2E91"/>
    <w:rsid w:val="003A6E86"/>
    <w:rsid w:val="003B28F8"/>
    <w:rsid w:val="003B6013"/>
    <w:rsid w:val="003C6D42"/>
    <w:rsid w:val="003D09EF"/>
    <w:rsid w:val="003E6A64"/>
    <w:rsid w:val="0040435F"/>
    <w:rsid w:val="0040621C"/>
    <w:rsid w:val="00407298"/>
    <w:rsid w:val="00411724"/>
    <w:rsid w:val="00416E26"/>
    <w:rsid w:val="00423E1F"/>
    <w:rsid w:val="0042625F"/>
    <w:rsid w:val="004336E2"/>
    <w:rsid w:val="00435876"/>
    <w:rsid w:val="00437375"/>
    <w:rsid w:val="0044065B"/>
    <w:rsid w:val="00440BEC"/>
    <w:rsid w:val="0044483C"/>
    <w:rsid w:val="00445497"/>
    <w:rsid w:val="00461ACC"/>
    <w:rsid w:val="0046203A"/>
    <w:rsid w:val="00474397"/>
    <w:rsid w:val="00476687"/>
    <w:rsid w:val="00482040"/>
    <w:rsid w:val="004833E7"/>
    <w:rsid w:val="00491058"/>
    <w:rsid w:val="0049575E"/>
    <w:rsid w:val="00495E6C"/>
    <w:rsid w:val="004A0335"/>
    <w:rsid w:val="004B7621"/>
    <w:rsid w:val="004C05EB"/>
    <w:rsid w:val="004C383E"/>
    <w:rsid w:val="004C3B87"/>
    <w:rsid w:val="004C4F81"/>
    <w:rsid w:val="004D5EA9"/>
    <w:rsid w:val="004E3B27"/>
    <w:rsid w:val="004F3997"/>
    <w:rsid w:val="004F4781"/>
    <w:rsid w:val="00504DB5"/>
    <w:rsid w:val="00504E3D"/>
    <w:rsid w:val="0050613D"/>
    <w:rsid w:val="00506900"/>
    <w:rsid w:val="0051369E"/>
    <w:rsid w:val="005410FA"/>
    <w:rsid w:val="00545DAB"/>
    <w:rsid w:val="005611E6"/>
    <w:rsid w:val="00577ED0"/>
    <w:rsid w:val="00581FCC"/>
    <w:rsid w:val="00583D17"/>
    <w:rsid w:val="00585262"/>
    <w:rsid w:val="00592C7F"/>
    <w:rsid w:val="0059496D"/>
    <w:rsid w:val="00596BCD"/>
    <w:rsid w:val="005A1D89"/>
    <w:rsid w:val="005A21C4"/>
    <w:rsid w:val="005A7679"/>
    <w:rsid w:val="005B06E4"/>
    <w:rsid w:val="005B0DDF"/>
    <w:rsid w:val="005B49DE"/>
    <w:rsid w:val="005B5396"/>
    <w:rsid w:val="005B6C8C"/>
    <w:rsid w:val="005B754C"/>
    <w:rsid w:val="005C176C"/>
    <w:rsid w:val="005C3CF1"/>
    <w:rsid w:val="005C4B73"/>
    <w:rsid w:val="005C5DCD"/>
    <w:rsid w:val="005D56C4"/>
    <w:rsid w:val="005F7B73"/>
    <w:rsid w:val="00622BFB"/>
    <w:rsid w:val="006430D2"/>
    <w:rsid w:val="00663704"/>
    <w:rsid w:val="00664944"/>
    <w:rsid w:val="00664C2E"/>
    <w:rsid w:val="00665941"/>
    <w:rsid w:val="0066762F"/>
    <w:rsid w:val="00674B9B"/>
    <w:rsid w:val="0067765C"/>
    <w:rsid w:val="0068034D"/>
    <w:rsid w:val="0069071D"/>
    <w:rsid w:val="00694FD1"/>
    <w:rsid w:val="006B1832"/>
    <w:rsid w:val="006B18F3"/>
    <w:rsid w:val="006C20C5"/>
    <w:rsid w:val="006C3663"/>
    <w:rsid w:val="006D1C87"/>
    <w:rsid w:val="006E3B41"/>
    <w:rsid w:val="006F521E"/>
    <w:rsid w:val="006F768C"/>
    <w:rsid w:val="00703DC4"/>
    <w:rsid w:val="00720451"/>
    <w:rsid w:val="007214FF"/>
    <w:rsid w:val="00722A48"/>
    <w:rsid w:val="00730526"/>
    <w:rsid w:val="00740953"/>
    <w:rsid w:val="007570BD"/>
    <w:rsid w:val="00762019"/>
    <w:rsid w:val="007662DF"/>
    <w:rsid w:val="007663F6"/>
    <w:rsid w:val="00767D25"/>
    <w:rsid w:val="0077307C"/>
    <w:rsid w:val="00785A79"/>
    <w:rsid w:val="00793752"/>
    <w:rsid w:val="007A219E"/>
    <w:rsid w:val="007A2315"/>
    <w:rsid w:val="007A4EBE"/>
    <w:rsid w:val="007B7042"/>
    <w:rsid w:val="007E6233"/>
    <w:rsid w:val="007F1630"/>
    <w:rsid w:val="00806570"/>
    <w:rsid w:val="00810983"/>
    <w:rsid w:val="00823346"/>
    <w:rsid w:val="008275B7"/>
    <w:rsid w:val="00833AD6"/>
    <w:rsid w:val="008340A1"/>
    <w:rsid w:val="0083413A"/>
    <w:rsid w:val="00835919"/>
    <w:rsid w:val="00835E9E"/>
    <w:rsid w:val="00842A27"/>
    <w:rsid w:val="00843338"/>
    <w:rsid w:val="00847E56"/>
    <w:rsid w:val="00850FC9"/>
    <w:rsid w:val="008649D3"/>
    <w:rsid w:val="00870218"/>
    <w:rsid w:val="00876E75"/>
    <w:rsid w:val="00882FF5"/>
    <w:rsid w:val="0088403A"/>
    <w:rsid w:val="00887CC3"/>
    <w:rsid w:val="00895F34"/>
    <w:rsid w:val="008A32AF"/>
    <w:rsid w:val="008B6218"/>
    <w:rsid w:val="008B75E1"/>
    <w:rsid w:val="008C2030"/>
    <w:rsid w:val="008C4D19"/>
    <w:rsid w:val="008D02E7"/>
    <w:rsid w:val="008D12B2"/>
    <w:rsid w:val="008D54B5"/>
    <w:rsid w:val="008E5EEF"/>
    <w:rsid w:val="00906BE6"/>
    <w:rsid w:val="0092448D"/>
    <w:rsid w:val="00943223"/>
    <w:rsid w:val="009526A9"/>
    <w:rsid w:val="00956389"/>
    <w:rsid w:val="00957CE3"/>
    <w:rsid w:val="00975AAF"/>
    <w:rsid w:val="00982FA4"/>
    <w:rsid w:val="00984A87"/>
    <w:rsid w:val="0099079B"/>
    <w:rsid w:val="00997BAA"/>
    <w:rsid w:val="009A64CD"/>
    <w:rsid w:val="009C1320"/>
    <w:rsid w:val="009D2EFF"/>
    <w:rsid w:val="009E0A07"/>
    <w:rsid w:val="009E23B5"/>
    <w:rsid w:val="009E2407"/>
    <w:rsid w:val="009E2C40"/>
    <w:rsid w:val="009F5092"/>
    <w:rsid w:val="009F5FB4"/>
    <w:rsid w:val="009F696C"/>
    <w:rsid w:val="00A10E43"/>
    <w:rsid w:val="00A1393F"/>
    <w:rsid w:val="00A37688"/>
    <w:rsid w:val="00A41B56"/>
    <w:rsid w:val="00A478AE"/>
    <w:rsid w:val="00A51B8D"/>
    <w:rsid w:val="00A53E4B"/>
    <w:rsid w:val="00A564E3"/>
    <w:rsid w:val="00A56EF2"/>
    <w:rsid w:val="00A57717"/>
    <w:rsid w:val="00A70162"/>
    <w:rsid w:val="00A708B2"/>
    <w:rsid w:val="00A742B1"/>
    <w:rsid w:val="00A875A2"/>
    <w:rsid w:val="00A879CB"/>
    <w:rsid w:val="00A904EB"/>
    <w:rsid w:val="00A91547"/>
    <w:rsid w:val="00A963FD"/>
    <w:rsid w:val="00AA036A"/>
    <w:rsid w:val="00AA40F6"/>
    <w:rsid w:val="00AB4415"/>
    <w:rsid w:val="00AD557C"/>
    <w:rsid w:val="00AD63C2"/>
    <w:rsid w:val="00AE31EA"/>
    <w:rsid w:val="00AF0DFB"/>
    <w:rsid w:val="00AF7F9B"/>
    <w:rsid w:val="00B00A97"/>
    <w:rsid w:val="00B03E83"/>
    <w:rsid w:val="00B11668"/>
    <w:rsid w:val="00B12017"/>
    <w:rsid w:val="00B238C2"/>
    <w:rsid w:val="00B241B0"/>
    <w:rsid w:val="00B24367"/>
    <w:rsid w:val="00B2777F"/>
    <w:rsid w:val="00B31923"/>
    <w:rsid w:val="00B32867"/>
    <w:rsid w:val="00B333E7"/>
    <w:rsid w:val="00B371C6"/>
    <w:rsid w:val="00B458CB"/>
    <w:rsid w:val="00B54337"/>
    <w:rsid w:val="00B64829"/>
    <w:rsid w:val="00B671AF"/>
    <w:rsid w:val="00B73A9C"/>
    <w:rsid w:val="00B76B17"/>
    <w:rsid w:val="00B83921"/>
    <w:rsid w:val="00B849D3"/>
    <w:rsid w:val="00B90DF4"/>
    <w:rsid w:val="00B9277E"/>
    <w:rsid w:val="00BA0E7C"/>
    <w:rsid w:val="00BD72CE"/>
    <w:rsid w:val="00BE030A"/>
    <w:rsid w:val="00BE0C2D"/>
    <w:rsid w:val="00BF2408"/>
    <w:rsid w:val="00BF6531"/>
    <w:rsid w:val="00BF68EA"/>
    <w:rsid w:val="00C0399F"/>
    <w:rsid w:val="00C06D58"/>
    <w:rsid w:val="00C2483E"/>
    <w:rsid w:val="00C27223"/>
    <w:rsid w:val="00C31A54"/>
    <w:rsid w:val="00C40339"/>
    <w:rsid w:val="00C4108F"/>
    <w:rsid w:val="00C446BC"/>
    <w:rsid w:val="00C563D1"/>
    <w:rsid w:val="00C677BF"/>
    <w:rsid w:val="00C67820"/>
    <w:rsid w:val="00C7134A"/>
    <w:rsid w:val="00C72844"/>
    <w:rsid w:val="00C76DCA"/>
    <w:rsid w:val="00C91FFF"/>
    <w:rsid w:val="00C96C6D"/>
    <w:rsid w:val="00C97CE8"/>
    <w:rsid w:val="00CA19D9"/>
    <w:rsid w:val="00CA4A5C"/>
    <w:rsid w:val="00CB3E9E"/>
    <w:rsid w:val="00CB5C87"/>
    <w:rsid w:val="00CC106F"/>
    <w:rsid w:val="00CC116C"/>
    <w:rsid w:val="00CC32D3"/>
    <w:rsid w:val="00CD0292"/>
    <w:rsid w:val="00CD5F1B"/>
    <w:rsid w:val="00D13D05"/>
    <w:rsid w:val="00D16CAA"/>
    <w:rsid w:val="00D20E23"/>
    <w:rsid w:val="00D31E59"/>
    <w:rsid w:val="00D45004"/>
    <w:rsid w:val="00D45D88"/>
    <w:rsid w:val="00D523AD"/>
    <w:rsid w:val="00D5644E"/>
    <w:rsid w:val="00D62DC1"/>
    <w:rsid w:val="00D7274F"/>
    <w:rsid w:val="00D90C37"/>
    <w:rsid w:val="00D9533E"/>
    <w:rsid w:val="00DD36AB"/>
    <w:rsid w:val="00DD37AA"/>
    <w:rsid w:val="00DE0FDD"/>
    <w:rsid w:val="00DE2631"/>
    <w:rsid w:val="00DE6ED9"/>
    <w:rsid w:val="00DF2062"/>
    <w:rsid w:val="00DF5791"/>
    <w:rsid w:val="00E04AF7"/>
    <w:rsid w:val="00E331D8"/>
    <w:rsid w:val="00E4238B"/>
    <w:rsid w:val="00E45CFB"/>
    <w:rsid w:val="00E469A2"/>
    <w:rsid w:val="00E47505"/>
    <w:rsid w:val="00E51E72"/>
    <w:rsid w:val="00E52579"/>
    <w:rsid w:val="00E56916"/>
    <w:rsid w:val="00E66444"/>
    <w:rsid w:val="00E66A97"/>
    <w:rsid w:val="00E7050A"/>
    <w:rsid w:val="00E754FF"/>
    <w:rsid w:val="00E81857"/>
    <w:rsid w:val="00E84EAB"/>
    <w:rsid w:val="00E87125"/>
    <w:rsid w:val="00E96CBC"/>
    <w:rsid w:val="00E97262"/>
    <w:rsid w:val="00EA2169"/>
    <w:rsid w:val="00EA3963"/>
    <w:rsid w:val="00EA7034"/>
    <w:rsid w:val="00EB05D0"/>
    <w:rsid w:val="00ED1EFA"/>
    <w:rsid w:val="00EE4833"/>
    <w:rsid w:val="00F03FB0"/>
    <w:rsid w:val="00F06EA3"/>
    <w:rsid w:val="00F0736A"/>
    <w:rsid w:val="00F11D55"/>
    <w:rsid w:val="00F222DD"/>
    <w:rsid w:val="00F31421"/>
    <w:rsid w:val="00F35F32"/>
    <w:rsid w:val="00F414A2"/>
    <w:rsid w:val="00F46248"/>
    <w:rsid w:val="00F53459"/>
    <w:rsid w:val="00F54497"/>
    <w:rsid w:val="00F616CB"/>
    <w:rsid w:val="00F62FFA"/>
    <w:rsid w:val="00F6459D"/>
    <w:rsid w:val="00F73B69"/>
    <w:rsid w:val="00F80FD3"/>
    <w:rsid w:val="00F81142"/>
    <w:rsid w:val="00F82E25"/>
    <w:rsid w:val="00F856FC"/>
    <w:rsid w:val="00F85DD5"/>
    <w:rsid w:val="00F91101"/>
    <w:rsid w:val="00F94C45"/>
    <w:rsid w:val="00F96B50"/>
    <w:rsid w:val="00FA05D3"/>
    <w:rsid w:val="00FA13EE"/>
    <w:rsid w:val="00FB676D"/>
    <w:rsid w:val="00FB79A6"/>
    <w:rsid w:val="00FC0395"/>
    <w:rsid w:val="00FC18E6"/>
    <w:rsid w:val="00FC1B61"/>
    <w:rsid w:val="00FC6675"/>
    <w:rsid w:val="00FC77E8"/>
    <w:rsid w:val="00FD22A5"/>
    <w:rsid w:val="00FD5AE4"/>
    <w:rsid w:val="00FE25D6"/>
    <w:rsid w:val="00FE69DE"/>
    <w:rsid w:val="00FE7BED"/>
    <w:rsid w:val="00FF1CA2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886F"/>
  <w15:chartTrackingRefBased/>
  <w15:docId w15:val="{B221AFE2-7B29-4171-9880-07C1958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3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63D1"/>
  </w:style>
  <w:style w:type="paragraph" w:customStyle="1" w:styleId="textshopinfo">
    <w:name w:val="textshopinfo"/>
    <w:basedOn w:val="a"/>
    <w:rsid w:val="00C56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3B6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9097C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B2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4367"/>
    <w:rPr>
      <w:kern w:val="2"/>
      <w:sz w:val="21"/>
      <w:szCs w:val="24"/>
    </w:rPr>
  </w:style>
  <w:style w:type="paragraph" w:styleId="a7">
    <w:name w:val="footer"/>
    <w:basedOn w:val="a"/>
    <w:link w:val="a8"/>
    <w:rsid w:val="00B24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4367"/>
    <w:rPr>
      <w:kern w:val="2"/>
      <w:sz w:val="21"/>
      <w:szCs w:val="24"/>
    </w:rPr>
  </w:style>
  <w:style w:type="character" w:styleId="a9">
    <w:name w:val="Hyperlink"/>
    <w:rsid w:val="00B03E8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5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625">
              <w:marLeft w:val="0"/>
              <w:marRight w:val="0"/>
              <w:marTop w:val="202"/>
              <w:marBottom w:val="0"/>
              <w:divBdr>
                <w:top w:val="single" w:sz="2" w:space="4" w:color="999999"/>
                <w:left w:val="none" w:sz="0" w:space="0" w:color="auto"/>
                <w:bottom w:val="single" w:sz="2" w:space="4" w:color="999999"/>
                <w:right w:val="none" w:sz="0" w:space="0" w:color="auto"/>
              </w:divBdr>
              <w:divsChild>
                <w:div w:id="625965383">
                  <w:marLeft w:val="0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関西支部2009年度(通算 第７回)総会・研究発表講演会・見学会 参加申込</vt:lpstr>
      <vt:lpstr>関西支部2009年度(通算 第７回)総会・研究発表講演会・見学会 参加申込</vt:lpstr>
    </vt:vector>
  </TitlesOfParts>
  <Company>office computer re-install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関西支部2009年度(通算 第７回)総会・研究発表講演会・見学会 参加申込</dc:title>
  <dc:subject/>
  <dc:creator>new machine</dc:creator>
  <cp:keywords/>
  <cp:lastModifiedBy>丹野哲也</cp:lastModifiedBy>
  <cp:revision>2</cp:revision>
  <cp:lastPrinted>2025-08-21T07:37:00Z</cp:lastPrinted>
  <dcterms:created xsi:type="dcterms:W3CDTF">2025-09-15T09:41:00Z</dcterms:created>
  <dcterms:modified xsi:type="dcterms:W3CDTF">2025-09-15T09:41:00Z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2025-09-15T09:41:57Z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9f0d7414-32d7-49ff-9e4d-0614fb95fe5f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